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96" w:rsidRPr="0004311F" w:rsidRDefault="002017D1" w:rsidP="00B40CB3">
      <w:pPr>
        <w:spacing w:before="600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4311F">
        <w:rPr>
          <w:rFonts w:ascii="Times New Roman" w:hAnsi="Times New Roman" w:cs="Times New Roman"/>
          <w:sz w:val="36"/>
          <w:szCs w:val="36"/>
        </w:rPr>
        <w:t>DEFENCE EQUIPMENT.</w:t>
      </w:r>
    </w:p>
    <w:p w:rsidR="0004311F" w:rsidRDefault="0004311F" w:rsidP="0004311F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 w:cs="Times New Roman"/>
          <w:b/>
        </w:rPr>
      </w:pPr>
    </w:p>
    <w:p w:rsidR="00B96196" w:rsidRPr="0004311F" w:rsidRDefault="00052F8E" w:rsidP="00BA16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11F">
        <w:rPr>
          <w:rFonts w:ascii="Times New Roman" w:hAnsi="Times New Roman" w:cs="Times New Roman"/>
          <w:b/>
          <w:sz w:val="28"/>
          <w:szCs w:val="28"/>
        </w:rPr>
        <w:t>No. 25 of 1939.</w:t>
      </w:r>
    </w:p>
    <w:p w:rsidR="00B96196" w:rsidRPr="0004311F" w:rsidRDefault="002017D1" w:rsidP="000A29A7">
      <w:pPr>
        <w:spacing w:before="120" w:after="60" w:line="240" w:lineRule="auto"/>
        <w:ind w:left="288" w:hanging="288"/>
        <w:jc w:val="both"/>
        <w:rPr>
          <w:rFonts w:ascii="Times New Roman" w:hAnsi="Times New Roman" w:cs="Times New Roman"/>
          <w:sz w:val="26"/>
          <w:szCs w:val="26"/>
        </w:rPr>
      </w:pPr>
      <w:r w:rsidRPr="0004311F">
        <w:rPr>
          <w:rFonts w:ascii="Times New Roman" w:hAnsi="Times New Roman" w:cs="Times New Roman"/>
          <w:sz w:val="26"/>
          <w:szCs w:val="26"/>
        </w:rPr>
        <w:t>An Act to grant and apply out of the Consolidated Revenue Fund a sum for Defence purposes.</w:t>
      </w:r>
    </w:p>
    <w:p w:rsidR="00B96196" w:rsidRPr="0004311F" w:rsidRDefault="002017D1" w:rsidP="0004311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4311F">
        <w:rPr>
          <w:rFonts w:ascii="Times New Roman" w:hAnsi="Times New Roman" w:cs="Times New Roman"/>
          <w:sz w:val="26"/>
          <w:szCs w:val="26"/>
        </w:rPr>
        <w:t>[Assented to 21st September, 1939.]</w:t>
      </w:r>
    </w:p>
    <w:p w:rsidR="00B96196" w:rsidRPr="0004311F" w:rsidRDefault="00052F8E" w:rsidP="00946021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04311F">
        <w:rPr>
          <w:rFonts w:ascii="Times New Roman" w:hAnsi="Times New Roman" w:cs="Times New Roman"/>
          <w:b/>
          <w:sz w:val="20"/>
          <w:szCs w:val="26"/>
        </w:rPr>
        <w:t>Pr</w:t>
      </w:r>
      <w:r w:rsidRPr="0004311F">
        <w:rPr>
          <w:rFonts w:ascii="Times New Roman" w:hAnsi="Times New Roman" w:cs="Times New Roman"/>
          <w:b/>
          <w:sz w:val="20"/>
        </w:rPr>
        <w:t>eamble.</w:t>
      </w:r>
    </w:p>
    <w:p w:rsidR="00B96196" w:rsidRPr="00E12A65" w:rsidRDefault="002017D1" w:rsidP="009460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2A65">
        <w:rPr>
          <w:rFonts w:ascii="Times New Roman" w:hAnsi="Times New Roman" w:cs="Times New Roman"/>
        </w:rPr>
        <w:t>BE it enacted by the King</w:t>
      </w:r>
      <w:r w:rsidR="00BA608D" w:rsidRPr="00E12A65">
        <w:rPr>
          <w:rFonts w:ascii="Times New Roman" w:hAnsi="Times New Roman" w:cs="Times New Roman"/>
        </w:rPr>
        <w:t>’</w:t>
      </w:r>
      <w:r w:rsidRPr="00E12A65">
        <w:rPr>
          <w:rFonts w:ascii="Times New Roman" w:hAnsi="Times New Roman" w:cs="Times New Roman"/>
        </w:rPr>
        <w:t>s Most Excellent Majesty, the Senate, and the House of Representatives of the Commonwealth of Australia, for the purpose of appropriating the grant originated in the House of Representatives, as follows:—</w:t>
      </w:r>
    </w:p>
    <w:p w:rsidR="00B96196" w:rsidRPr="0004311F" w:rsidRDefault="00052F8E" w:rsidP="00946021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04311F">
        <w:rPr>
          <w:rFonts w:ascii="Times New Roman" w:hAnsi="Times New Roman" w:cs="Times New Roman"/>
          <w:b/>
          <w:sz w:val="20"/>
        </w:rPr>
        <w:t>Short title.</w:t>
      </w:r>
    </w:p>
    <w:p w:rsidR="00B96196" w:rsidRPr="003F4A7A" w:rsidRDefault="00052F8E" w:rsidP="00946021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1.</w:t>
      </w:r>
      <w:r w:rsidR="00AD54E4">
        <w:rPr>
          <w:rFonts w:ascii="Times New Roman" w:hAnsi="Times New Roman" w:cs="Times New Roman"/>
          <w:b/>
        </w:rPr>
        <w:tab/>
      </w:r>
      <w:r w:rsidR="002017D1" w:rsidRPr="003F4A7A">
        <w:rPr>
          <w:rFonts w:ascii="Times New Roman" w:hAnsi="Times New Roman" w:cs="Times New Roman"/>
        </w:rPr>
        <w:t xml:space="preserve">This Act may be cited as the </w:t>
      </w:r>
      <w:r w:rsidRPr="003F4A7A">
        <w:rPr>
          <w:rFonts w:ascii="Times New Roman" w:hAnsi="Times New Roman" w:cs="Times New Roman"/>
          <w:i/>
        </w:rPr>
        <w:t>Defence Equipment Act</w:t>
      </w:r>
      <w:r w:rsidRPr="003F4A7A">
        <w:rPr>
          <w:rFonts w:ascii="Times New Roman" w:hAnsi="Times New Roman" w:cs="Times New Roman"/>
          <w:b/>
          <w:i/>
        </w:rPr>
        <w:t xml:space="preserve"> </w:t>
      </w:r>
      <w:r w:rsidR="002017D1" w:rsidRPr="003F4A7A">
        <w:rPr>
          <w:rFonts w:ascii="Times New Roman" w:hAnsi="Times New Roman" w:cs="Times New Roman"/>
        </w:rPr>
        <w:t>1939.</w:t>
      </w:r>
    </w:p>
    <w:p w:rsidR="00B96196" w:rsidRPr="0004311F" w:rsidRDefault="00052F8E" w:rsidP="00946021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04311F">
        <w:rPr>
          <w:rFonts w:ascii="Times New Roman" w:hAnsi="Times New Roman" w:cs="Times New Roman"/>
          <w:b/>
          <w:sz w:val="20"/>
        </w:rPr>
        <w:t>Commencement.</w:t>
      </w:r>
    </w:p>
    <w:p w:rsidR="00B96196" w:rsidRPr="003F4A7A" w:rsidRDefault="00052F8E" w:rsidP="00946021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2.</w:t>
      </w:r>
      <w:r w:rsidR="00AD54E4">
        <w:rPr>
          <w:rFonts w:ascii="Times New Roman" w:hAnsi="Times New Roman" w:cs="Times New Roman"/>
          <w:b/>
        </w:rPr>
        <w:tab/>
      </w:r>
      <w:bookmarkStart w:id="0" w:name="_GoBack"/>
      <w:r w:rsidR="002017D1" w:rsidRPr="003F4A7A">
        <w:rPr>
          <w:rFonts w:ascii="Times New Roman" w:hAnsi="Times New Roman" w:cs="Times New Roman"/>
        </w:rPr>
        <w:t>This Act shall come into operation on the day on which it receives the Royal Assent.</w:t>
      </w:r>
      <w:bookmarkEnd w:id="0"/>
    </w:p>
    <w:p w:rsidR="00B96196" w:rsidRPr="0004311F" w:rsidRDefault="00052F8E" w:rsidP="00946021">
      <w:pPr>
        <w:spacing w:before="120" w:after="60" w:line="240" w:lineRule="auto"/>
        <w:jc w:val="both"/>
        <w:rPr>
          <w:rFonts w:ascii="Times New Roman" w:hAnsi="Times New Roman" w:cs="Times New Roman"/>
          <w:sz w:val="20"/>
        </w:rPr>
      </w:pPr>
      <w:r w:rsidRPr="0004311F">
        <w:rPr>
          <w:rFonts w:ascii="Times New Roman" w:hAnsi="Times New Roman" w:cs="Times New Roman"/>
          <w:b/>
          <w:sz w:val="20"/>
        </w:rPr>
        <w:t>Payment to Defence Equipment Trust Account.</w:t>
      </w:r>
    </w:p>
    <w:p w:rsidR="00B96196" w:rsidRDefault="00052F8E" w:rsidP="00946021">
      <w:pPr>
        <w:tabs>
          <w:tab w:val="left" w:pos="630"/>
        </w:tabs>
        <w:spacing w:after="0" w:line="240" w:lineRule="auto"/>
        <w:ind w:firstLine="288"/>
        <w:jc w:val="both"/>
        <w:rPr>
          <w:rFonts w:ascii="Times New Roman" w:hAnsi="Times New Roman" w:cs="Times New Roman"/>
        </w:rPr>
      </w:pPr>
      <w:r w:rsidRPr="003F4A7A">
        <w:rPr>
          <w:rFonts w:ascii="Times New Roman" w:hAnsi="Times New Roman" w:cs="Times New Roman"/>
          <w:b/>
        </w:rPr>
        <w:t>3.</w:t>
      </w:r>
      <w:r w:rsidR="00AD54E4">
        <w:rPr>
          <w:rFonts w:ascii="Times New Roman" w:hAnsi="Times New Roman" w:cs="Times New Roman"/>
          <w:b/>
        </w:rPr>
        <w:tab/>
      </w:r>
      <w:r w:rsidR="002017D1" w:rsidRPr="003F4A7A">
        <w:rPr>
          <w:rFonts w:ascii="Times New Roman" w:hAnsi="Times New Roman" w:cs="Times New Roman"/>
        </w:rPr>
        <w:t xml:space="preserve">There shall be payable out of the Consolidated Revenue Fund, which is hereby appropriated accordingly, to the credit of the Defence Equipment Trust Account established by the </w:t>
      </w:r>
      <w:r w:rsidRPr="003F4A7A">
        <w:rPr>
          <w:rFonts w:ascii="Times New Roman" w:hAnsi="Times New Roman" w:cs="Times New Roman"/>
          <w:i/>
        </w:rPr>
        <w:t xml:space="preserve">Defence Equipment Act </w:t>
      </w:r>
      <w:r w:rsidR="002017D1" w:rsidRPr="003F4A7A">
        <w:rPr>
          <w:rFonts w:ascii="Times New Roman" w:hAnsi="Times New Roman" w:cs="Times New Roman"/>
        </w:rPr>
        <w:t>1934, the amount of Six hundred and twenty-seven thousand three hundred and nine pounds.</w:t>
      </w:r>
    </w:p>
    <w:sectPr w:rsidR="00B96196" w:rsidSect="001D257E"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ADA"/>
    <w:multiLevelType w:val="singleLevel"/>
    <w:tmpl w:val="CAA83A10"/>
    <w:lvl w:ilvl="0">
      <w:start w:val="3"/>
      <w:numFmt w:val="decimal"/>
      <w:lvlText w:val="%1."/>
      <w:lvlJc w:val="left"/>
    </w:lvl>
  </w:abstractNum>
  <w:abstractNum w:abstractNumId="1">
    <w:nsid w:val="07B26931"/>
    <w:multiLevelType w:val="singleLevel"/>
    <w:tmpl w:val="81C27D06"/>
    <w:lvl w:ilvl="0">
      <w:start w:val="1"/>
      <w:numFmt w:val="decimal"/>
      <w:lvlText w:val="%1."/>
      <w:lvlJc w:val="left"/>
    </w:lvl>
  </w:abstractNum>
  <w:abstractNum w:abstractNumId="2">
    <w:nsid w:val="17F65E95"/>
    <w:multiLevelType w:val="singleLevel"/>
    <w:tmpl w:val="9C12E40E"/>
    <w:lvl w:ilvl="0">
      <w:start w:val="1"/>
      <w:numFmt w:val="lowerLetter"/>
      <w:lvlText w:val="(%1)"/>
      <w:lvlJc w:val="left"/>
    </w:lvl>
  </w:abstractNum>
  <w:abstractNum w:abstractNumId="3">
    <w:nsid w:val="1B0840FC"/>
    <w:multiLevelType w:val="singleLevel"/>
    <w:tmpl w:val="79E2441A"/>
    <w:lvl w:ilvl="0">
      <w:start w:val="1"/>
      <w:numFmt w:val="lowerLetter"/>
      <w:lvlText w:val="(%1)"/>
      <w:lvlJc w:val="left"/>
    </w:lvl>
  </w:abstractNum>
  <w:abstractNum w:abstractNumId="4">
    <w:nsid w:val="1CDE22D6"/>
    <w:multiLevelType w:val="singleLevel"/>
    <w:tmpl w:val="4328D576"/>
    <w:lvl w:ilvl="0">
      <w:start w:val="1"/>
      <w:numFmt w:val="lowerLetter"/>
      <w:lvlText w:val="(%1)"/>
      <w:lvlJc w:val="left"/>
    </w:lvl>
  </w:abstractNum>
  <w:abstractNum w:abstractNumId="5">
    <w:nsid w:val="1D0D3C31"/>
    <w:multiLevelType w:val="singleLevel"/>
    <w:tmpl w:val="C2EE9D68"/>
    <w:lvl w:ilvl="0">
      <w:start w:val="11"/>
      <w:numFmt w:val="decimal"/>
      <w:lvlText w:val="%1."/>
      <w:lvlJc w:val="left"/>
    </w:lvl>
  </w:abstractNum>
  <w:abstractNum w:abstractNumId="6">
    <w:nsid w:val="23825DE3"/>
    <w:multiLevelType w:val="singleLevel"/>
    <w:tmpl w:val="44E2EAB0"/>
    <w:lvl w:ilvl="0">
      <w:start w:val="5"/>
      <w:numFmt w:val="lowerLetter"/>
      <w:lvlText w:val="(%1)"/>
      <w:lvlJc w:val="left"/>
    </w:lvl>
  </w:abstractNum>
  <w:abstractNum w:abstractNumId="7">
    <w:nsid w:val="24505259"/>
    <w:multiLevelType w:val="singleLevel"/>
    <w:tmpl w:val="F21A5CB2"/>
    <w:lvl w:ilvl="0">
      <w:start w:val="1"/>
      <w:numFmt w:val="lowerLetter"/>
      <w:lvlText w:val="(%1)"/>
      <w:lvlJc w:val="left"/>
    </w:lvl>
  </w:abstractNum>
  <w:abstractNum w:abstractNumId="8">
    <w:nsid w:val="2536490F"/>
    <w:multiLevelType w:val="singleLevel"/>
    <w:tmpl w:val="309C29AC"/>
    <w:lvl w:ilvl="0">
      <w:start w:val="10"/>
      <w:numFmt w:val="decimal"/>
      <w:lvlText w:val="%1."/>
      <w:lvlJc w:val="left"/>
    </w:lvl>
  </w:abstractNum>
  <w:abstractNum w:abstractNumId="9">
    <w:nsid w:val="2B7274CB"/>
    <w:multiLevelType w:val="singleLevel"/>
    <w:tmpl w:val="C7B4E88A"/>
    <w:lvl w:ilvl="0">
      <w:start w:val="1"/>
      <w:numFmt w:val="lowerLetter"/>
      <w:lvlText w:val="(%1)"/>
      <w:lvlJc w:val="left"/>
    </w:lvl>
  </w:abstractNum>
  <w:abstractNum w:abstractNumId="10">
    <w:nsid w:val="2E8C6549"/>
    <w:multiLevelType w:val="singleLevel"/>
    <w:tmpl w:val="CA4ECC7E"/>
    <w:lvl w:ilvl="0">
      <w:start w:val="1"/>
      <w:numFmt w:val="lowerLetter"/>
      <w:lvlText w:val="(%1)"/>
      <w:lvlJc w:val="left"/>
    </w:lvl>
  </w:abstractNum>
  <w:abstractNum w:abstractNumId="11">
    <w:nsid w:val="2F767B82"/>
    <w:multiLevelType w:val="singleLevel"/>
    <w:tmpl w:val="FB6035B8"/>
    <w:lvl w:ilvl="0">
      <w:start w:val="1"/>
      <w:numFmt w:val="lowerLetter"/>
      <w:lvlText w:val="(%1)"/>
      <w:lvlJc w:val="left"/>
    </w:lvl>
  </w:abstractNum>
  <w:abstractNum w:abstractNumId="12">
    <w:nsid w:val="369779C7"/>
    <w:multiLevelType w:val="singleLevel"/>
    <w:tmpl w:val="13841A46"/>
    <w:lvl w:ilvl="0">
      <w:start w:val="1"/>
      <w:numFmt w:val="lowerLetter"/>
      <w:lvlText w:val="(%1)"/>
      <w:lvlJc w:val="left"/>
    </w:lvl>
  </w:abstractNum>
  <w:abstractNum w:abstractNumId="13">
    <w:nsid w:val="38A7198A"/>
    <w:multiLevelType w:val="singleLevel"/>
    <w:tmpl w:val="176E452E"/>
    <w:lvl w:ilvl="0">
      <w:start w:val="1"/>
      <w:numFmt w:val="lowerLetter"/>
      <w:lvlText w:val="(%1)"/>
      <w:lvlJc w:val="left"/>
    </w:lvl>
  </w:abstractNum>
  <w:abstractNum w:abstractNumId="14">
    <w:nsid w:val="390A05CC"/>
    <w:multiLevelType w:val="singleLevel"/>
    <w:tmpl w:val="22C40528"/>
    <w:lvl w:ilvl="0">
      <w:start w:val="1"/>
      <w:numFmt w:val="lowerLetter"/>
      <w:lvlText w:val="(%1)"/>
      <w:lvlJc w:val="left"/>
    </w:lvl>
  </w:abstractNum>
  <w:abstractNum w:abstractNumId="15">
    <w:nsid w:val="3C875441"/>
    <w:multiLevelType w:val="singleLevel"/>
    <w:tmpl w:val="094E6968"/>
    <w:lvl w:ilvl="0">
      <w:start w:val="1"/>
      <w:numFmt w:val="lowerLetter"/>
      <w:lvlText w:val="(%1)"/>
      <w:lvlJc w:val="left"/>
    </w:lvl>
  </w:abstractNum>
  <w:abstractNum w:abstractNumId="16">
    <w:nsid w:val="4318426B"/>
    <w:multiLevelType w:val="singleLevel"/>
    <w:tmpl w:val="7458B538"/>
    <w:lvl w:ilvl="0">
      <w:start w:val="4"/>
      <w:numFmt w:val="decimal"/>
      <w:lvlText w:val="%1."/>
      <w:lvlJc w:val="left"/>
    </w:lvl>
  </w:abstractNum>
  <w:abstractNum w:abstractNumId="17">
    <w:nsid w:val="43C81130"/>
    <w:multiLevelType w:val="singleLevel"/>
    <w:tmpl w:val="1786D68E"/>
    <w:lvl w:ilvl="0">
      <w:start w:val="1"/>
      <w:numFmt w:val="lowerLetter"/>
      <w:lvlText w:val="(%1)"/>
      <w:lvlJc w:val="left"/>
    </w:lvl>
  </w:abstractNum>
  <w:abstractNum w:abstractNumId="18">
    <w:nsid w:val="467C3BA8"/>
    <w:multiLevelType w:val="singleLevel"/>
    <w:tmpl w:val="96AA81E0"/>
    <w:lvl w:ilvl="0">
      <w:start w:val="1"/>
      <w:numFmt w:val="lowerLetter"/>
      <w:lvlText w:val="(%1)"/>
      <w:lvlJc w:val="left"/>
    </w:lvl>
  </w:abstractNum>
  <w:abstractNum w:abstractNumId="19">
    <w:nsid w:val="48896851"/>
    <w:multiLevelType w:val="singleLevel"/>
    <w:tmpl w:val="943C5442"/>
    <w:lvl w:ilvl="0">
      <w:start w:val="1"/>
      <w:numFmt w:val="lowerLetter"/>
      <w:lvlText w:val="(%1)"/>
      <w:lvlJc w:val="left"/>
    </w:lvl>
  </w:abstractNum>
  <w:abstractNum w:abstractNumId="20">
    <w:nsid w:val="4D464127"/>
    <w:multiLevelType w:val="singleLevel"/>
    <w:tmpl w:val="4E161E38"/>
    <w:lvl w:ilvl="0">
      <w:start w:val="1"/>
      <w:numFmt w:val="lowerLetter"/>
      <w:lvlText w:val="(%1)"/>
      <w:lvlJc w:val="left"/>
    </w:lvl>
  </w:abstractNum>
  <w:abstractNum w:abstractNumId="21">
    <w:nsid w:val="4D917F9A"/>
    <w:multiLevelType w:val="singleLevel"/>
    <w:tmpl w:val="0DBE817A"/>
    <w:lvl w:ilvl="0">
      <w:numFmt w:val="bullet"/>
      <w:lvlText w:val="*"/>
      <w:lvlJc w:val="left"/>
    </w:lvl>
  </w:abstractNum>
  <w:abstractNum w:abstractNumId="22">
    <w:nsid w:val="51AD2154"/>
    <w:multiLevelType w:val="singleLevel"/>
    <w:tmpl w:val="75D02C74"/>
    <w:lvl w:ilvl="0">
      <w:start w:val="3"/>
      <w:numFmt w:val="lowerLetter"/>
      <w:lvlText w:val="(%1)"/>
      <w:lvlJc w:val="left"/>
    </w:lvl>
  </w:abstractNum>
  <w:abstractNum w:abstractNumId="23">
    <w:nsid w:val="551D0512"/>
    <w:multiLevelType w:val="singleLevel"/>
    <w:tmpl w:val="41ACB31E"/>
    <w:lvl w:ilvl="0">
      <w:start w:val="1"/>
      <w:numFmt w:val="lowerLetter"/>
      <w:lvlText w:val="(%1)"/>
      <w:lvlJc w:val="left"/>
    </w:lvl>
  </w:abstractNum>
  <w:abstractNum w:abstractNumId="24">
    <w:nsid w:val="57DD1301"/>
    <w:multiLevelType w:val="singleLevel"/>
    <w:tmpl w:val="90A6BF56"/>
    <w:lvl w:ilvl="0">
      <w:start w:val="1"/>
      <w:numFmt w:val="lowerLetter"/>
      <w:lvlText w:val="(%1)"/>
      <w:lvlJc w:val="left"/>
    </w:lvl>
  </w:abstractNum>
  <w:abstractNum w:abstractNumId="25">
    <w:nsid w:val="5E0B20D8"/>
    <w:multiLevelType w:val="singleLevel"/>
    <w:tmpl w:val="50AC6278"/>
    <w:lvl w:ilvl="0">
      <w:start w:val="1"/>
      <w:numFmt w:val="lowerLetter"/>
      <w:lvlText w:val="(%1)"/>
      <w:lvlJc w:val="left"/>
    </w:lvl>
  </w:abstractNum>
  <w:abstractNum w:abstractNumId="26">
    <w:nsid w:val="5E84486F"/>
    <w:multiLevelType w:val="singleLevel"/>
    <w:tmpl w:val="1E68BCEC"/>
    <w:lvl w:ilvl="0">
      <w:start w:val="3"/>
      <w:numFmt w:val="lowerLetter"/>
      <w:lvlText w:val="(%1)"/>
      <w:lvlJc w:val="left"/>
    </w:lvl>
  </w:abstractNum>
  <w:abstractNum w:abstractNumId="27">
    <w:nsid w:val="614C5F9A"/>
    <w:multiLevelType w:val="singleLevel"/>
    <w:tmpl w:val="E0C69C02"/>
    <w:lvl w:ilvl="0">
      <w:start w:val="9"/>
      <w:numFmt w:val="decimal"/>
      <w:lvlText w:val="%1."/>
      <w:lvlJc w:val="left"/>
    </w:lvl>
  </w:abstractNum>
  <w:abstractNum w:abstractNumId="28">
    <w:nsid w:val="64D92DBC"/>
    <w:multiLevelType w:val="singleLevel"/>
    <w:tmpl w:val="6E449DC8"/>
    <w:lvl w:ilvl="0">
      <w:numFmt w:val="bullet"/>
      <w:lvlText w:val="*"/>
      <w:lvlJc w:val="left"/>
    </w:lvl>
  </w:abstractNum>
  <w:abstractNum w:abstractNumId="29">
    <w:nsid w:val="67590E54"/>
    <w:multiLevelType w:val="singleLevel"/>
    <w:tmpl w:val="ABCA1874"/>
    <w:lvl w:ilvl="0">
      <w:start w:val="2"/>
      <w:numFmt w:val="lowerLetter"/>
      <w:lvlText w:val="(%1)"/>
      <w:lvlJc w:val="left"/>
    </w:lvl>
  </w:abstractNum>
  <w:abstractNum w:abstractNumId="30">
    <w:nsid w:val="6BD23182"/>
    <w:multiLevelType w:val="singleLevel"/>
    <w:tmpl w:val="FFF4DCF0"/>
    <w:lvl w:ilvl="0">
      <w:start w:val="1"/>
      <w:numFmt w:val="lowerLetter"/>
      <w:lvlText w:val="(%1)"/>
      <w:lvlJc w:val="left"/>
    </w:lvl>
  </w:abstractNum>
  <w:abstractNum w:abstractNumId="31">
    <w:nsid w:val="6C734891"/>
    <w:multiLevelType w:val="singleLevel"/>
    <w:tmpl w:val="6160F6D0"/>
    <w:lvl w:ilvl="0">
      <w:start w:val="3"/>
      <w:numFmt w:val="lowerLetter"/>
      <w:lvlText w:val="(%1)"/>
      <w:lvlJc w:val="left"/>
    </w:lvl>
  </w:abstractNum>
  <w:abstractNum w:abstractNumId="32">
    <w:nsid w:val="6FB701ED"/>
    <w:multiLevelType w:val="singleLevel"/>
    <w:tmpl w:val="26E0A12E"/>
    <w:lvl w:ilvl="0">
      <w:start w:val="1"/>
      <w:numFmt w:val="lowerLetter"/>
      <w:lvlText w:val="(%1)"/>
      <w:lvlJc w:val="left"/>
    </w:lvl>
  </w:abstractNum>
  <w:abstractNum w:abstractNumId="33">
    <w:nsid w:val="70775F8A"/>
    <w:multiLevelType w:val="singleLevel"/>
    <w:tmpl w:val="030095B0"/>
    <w:lvl w:ilvl="0">
      <w:start w:val="1"/>
      <w:numFmt w:val="lowerLetter"/>
      <w:lvlText w:val="(%1)"/>
      <w:lvlJc w:val="left"/>
    </w:lvl>
  </w:abstractNum>
  <w:abstractNum w:abstractNumId="34">
    <w:nsid w:val="71C55138"/>
    <w:multiLevelType w:val="singleLevel"/>
    <w:tmpl w:val="44DAAF0A"/>
    <w:lvl w:ilvl="0">
      <w:start w:val="7"/>
      <w:numFmt w:val="lowerLetter"/>
      <w:lvlText w:val="(%1)"/>
      <w:lvlJc w:val="left"/>
    </w:lvl>
  </w:abstractNum>
  <w:abstractNum w:abstractNumId="35">
    <w:nsid w:val="737C35AD"/>
    <w:multiLevelType w:val="singleLevel"/>
    <w:tmpl w:val="CC2E8200"/>
    <w:lvl w:ilvl="0">
      <w:start w:val="2"/>
      <w:numFmt w:val="decimal"/>
      <w:lvlText w:val="%1."/>
      <w:lvlJc w:val="left"/>
    </w:lvl>
  </w:abstractNum>
  <w:abstractNum w:abstractNumId="36">
    <w:nsid w:val="7CE23F3C"/>
    <w:multiLevelType w:val="singleLevel"/>
    <w:tmpl w:val="49A843CE"/>
    <w:lvl w:ilvl="0">
      <w:start w:val="1"/>
      <w:numFmt w:val="lowerLetter"/>
      <w:lvlText w:val="(%1)"/>
      <w:lvlJc w:val="left"/>
    </w:lvl>
  </w:abstractNum>
  <w:abstractNum w:abstractNumId="37">
    <w:nsid w:val="7D13149F"/>
    <w:multiLevelType w:val="singleLevel"/>
    <w:tmpl w:val="9C7CAE5C"/>
    <w:lvl w:ilvl="0">
      <w:start w:val="1"/>
      <w:numFmt w:val="lowerLetter"/>
      <w:lvlText w:val="(%1)"/>
      <w:lvlJc w:val="left"/>
    </w:lvl>
  </w:abstractNum>
  <w:num w:numId="1">
    <w:abstractNumId w:val="17"/>
  </w:num>
  <w:num w:numId="2">
    <w:abstractNumId w:val="18"/>
  </w:num>
  <w:num w:numId="3">
    <w:abstractNumId w:val="33"/>
  </w:num>
  <w:num w:numId="4">
    <w:abstractNumId w:val="36"/>
  </w:num>
  <w:num w:numId="5">
    <w:abstractNumId w:val="24"/>
  </w:num>
  <w:num w:numId="6">
    <w:abstractNumId w:val="31"/>
  </w:num>
  <w:num w:numId="7">
    <w:abstractNumId w:val="1"/>
  </w:num>
  <w:num w:numId="8">
    <w:abstractNumId w:val="28"/>
  </w:num>
  <w:num w:numId="9">
    <w:abstractNumId w:val="21"/>
  </w:num>
  <w:num w:numId="10">
    <w:abstractNumId w:val="27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26"/>
  </w:num>
  <w:num w:numId="16">
    <w:abstractNumId w:val="11"/>
  </w:num>
  <w:num w:numId="17">
    <w:abstractNumId w:val="6"/>
  </w:num>
  <w:num w:numId="18">
    <w:abstractNumId w:val="0"/>
  </w:num>
  <w:num w:numId="19">
    <w:abstractNumId w:val="32"/>
  </w:num>
  <w:num w:numId="20">
    <w:abstractNumId w:val="29"/>
  </w:num>
  <w:num w:numId="21">
    <w:abstractNumId w:val="16"/>
  </w:num>
  <w:num w:numId="22">
    <w:abstractNumId w:val="30"/>
  </w:num>
  <w:num w:numId="23">
    <w:abstractNumId w:val="10"/>
  </w:num>
  <w:num w:numId="24">
    <w:abstractNumId w:val="15"/>
  </w:num>
  <w:num w:numId="25">
    <w:abstractNumId w:val="9"/>
  </w:num>
  <w:num w:numId="26">
    <w:abstractNumId w:val="25"/>
  </w:num>
  <w:num w:numId="27">
    <w:abstractNumId w:val="37"/>
  </w:num>
  <w:num w:numId="28">
    <w:abstractNumId w:val="22"/>
  </w:num>
  <w:num w:numId="29">
    <w:abstractNumId w:val="34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  <w:num w:numId="34">
    <w:abstractNumId w:val="12"/>
  </w:num>
  <w:num w:numId="35">
    <w:abstractNumId w:val="14"/>
  </w:num>
  <w:num w:numId="36">
    <w:abstractNumId w:val="7"/>
  </w:num>
  <w:num w:numId="37">
    <w:abstractNumId w:val="1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93623"/>
    <w:rsid w:val="0004311F"/>
    <w:rsid w:val="000505F5"/>
    <w:rsid w:val="00052F8E"/>
    <w:rsid w:val="00096CF6"/>
    <w:rsid w:val="000A29A7"/>
    <w:rsid w:val="000F32D6"/>
    <w:rsid w:val="001B06A6"/>
    <w:rsid w:val="001D257E"/>
    <w:rsid w:val="002017D1"/>
    <w:rsid w:val="00293623"/>
    <w:rsid w:val="0030135E"/>
    <w:rsid w:val="003A54B0"/>
    <w:rsid w:val="003F4A7A"/>
    <w:rsid w:val="00402724"/>
    <w:rsid w:val="00425E89"/>
    <w:rsid w:val="007F2FF3"/>
    <w:rsid w:val="008737DC"/>
    <w:rsid w:val="008A3462"/>
    <w:rsid w:val="00946021"/>
    <w:rsid w:val="00986662"/>
    <w:rsid w:val="009B1AC3"/>
    <w:rsid w:val="009B2DF8"/>
    <w:rsid w:val="00AD54E4"/>
    <w:rsid w:val="00B40CB3"/>
    <w:rsid w:val="00BA164F"/>
    <w:rsid w:val="00BA608D"/>
    <w:rsid w:val="00BF7BA1"/>
    <w:rsid w:val="00C35F17"/>
    <w:rsid w:val="00C74583"/>
    <w:rsid w:val="00E12A65"/>
    <w:rsid w:val="00E31829"/>
    <w:rsid w:val="00E448AF"/>
    <w:rsid w:val="00E5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5">
    <w:name w:val="Style25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3">
    <w:name w:val="Style121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0">
    <w:name w:val="Style126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">
    <w:name w:val="Style28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7">
    <w:name w:val="Style126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2">
    <w:name w:val="Style93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6">
    <w:name w:val="Style126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4">
    <w:name w:val="Style83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3">
    <w:name w:val="Style111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0">
    <w:name w:val="Style63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1">
    <w:name w:val="Style63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9">
    <w:name w:val="Style125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9">
    <w:name w:val="Style147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9">
    <w:name w:val="Style79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9">
    <w:name w:val="Style134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3">
    <w:name w:val="Style62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4">
    <w:name w:val="Style63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2">
    <w:name w:val="Style78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8">
    <w:name w:val="Style65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6">
    <w:name w:val="Style147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4">
    <w:name w:val="Style127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1">
    <w:name w:val="Style62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9">
    <w:name w:val="Style126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9">
    <w:name w:val="Style63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0">
    <w:name w:val="Style120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">
    <w:name w:val="Style65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8">
    <w:name w:val="Style74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1">
    <w:name w:val="Style146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6">
    <w:name w:val="Style506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7">
    <w:name w:val="Style78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3">
    <w:name w:val="Style199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1">
    <w:name w:val="Style2311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2">
    <w:name w:val="Style248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67">
    <w:name w:val="Style2167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8">
    <w:name w:val="Style251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2">
    <w:name w:val="Style2612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9">
    <w:name w:val="Style2109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3">
    <w:name w:val="Style2383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8">
    <w:name w:val="Style2258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5">
    <w:name w:val="Style2305"/>
    <w:basedOn w:val="Normal"/>
    <w:rsid w:val="00050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">
    <w:name w:val="CharStyle19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36">
    <w:name w:val="CharStyle36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">
    <w:name w:val="CharStyle38"/>
    <w:basedOn w:val="DefaultParagraphFont"/>
    <w:rsid w:val="000505F5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71">
    <w:name w:val="CharStyle71"/>
    <w:basedOn w:val="DefaultParagraphFont"/>
    <w:rsid w:val="000505F5"/>
    <w:rPr>
      <w:rFonts w:ascii="Trebuchet MS" w:eastAsia="Trebuchet MS" w:hAnsi="Trebuchet MS" w:cs="Trebuchet MS"/>
      <w:b/>
      <w:bCs/>
      <w:i w:val="0"/>
      <w:iCs w:val="0"/>
      <w:smallCaps w:val="0"/>
      <w:sz w:val="14"/>
      <w:szCs w:val="14"/>
    </w:rPr>
  </w:style>
  <w:style w:type="character" w:customStyle="1" w:styleId="CharStyle74">
    <w:name w:val="CharStyle74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0">
    <w:name w:val="CharStyle90"/>
    <w:basedOn w:val="DefaultParagraphFont"/>
    <w:rsid w:val="000505F5"/>
    <w:rPr>
      <w:rFonts w:ascii="Trebuchet MS" w:eastAsia="Trebuchet MS" w:hAnsi="Trebuchet MS" w:cs="Trebuchet MS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">
    <w:name w:val="CharStyle11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35">
    <w:name w:val="CharStyle13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47">
    <w:name w:val="CharStyle147"/>
    <w:basedOn w:val="DefaultParagraphFont"/>
    <w:rsid w:val="000505F5"/>
    <w:rPr>
      <w:rFonts w:ascii="Arial Black" w:eastAsia="Arial Black" w:hAnsi="Arial Black" w:cs="Arial Black"/>
      <w:b w:val="0"/>
      <w:bCs w:val="0"/>
      <w:i w:val="0"/>
      <w:iCs w:val="0"/>
      <w:smallCaps/>
      <w:sz w:val="10"/>
      <w:szCs w:val="10"/>
    </w:rPr>
  </w:style>
  <w:style w:type="character" w:customStyle="1" w:styleId="CharStyle175">
    <w:name w:val="CharStyle175"/>
    <w:basedOn w:val="DefaultParagraphFont"/>
    <w:rsid w:val="000505F5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77">
    <w:name w:val="CharStyle177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84">
    <w:name w:val="CharStyle184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90">
    <w:name w:val="CharStyle190"/>
    <w:basedOn w:val="DefaultParagraphFont"/>
    <w:rsid w:val="000505F5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92">
    <w:name w:val="CharStyle192"/>
    <w:basedOn w:val="DefaultParagraphFont"/>
    <w:rsid w:val="000505F5"/>
    <w:rPr>
      <w:rFonts w:ascii="Trebuchet MS" w:eastAsia="Trebuchet MS" w:hAnsi="Trebuchet MS" w:cs="Trebuchet MS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94">
    <w:name w:val="CharStyle194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97">
    <w:name w:val="CharStyle197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05">
    <w:name w:val="CharStyle205"/>
    <w:basedOn w:val="DefaultParagraphFont"/>
    <w:rsid w:val="000505F5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06">
    <w:name w:val="CharStyle206"/>
    <w:basedOn w:val="DefaultParagraphFont"/>
    <w:rsid w:val="000505F5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218">
    <w:name w:val="CharStyle218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42">
    <w:name w:val="CharStyle242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4">
    <w:name w:val="CharStyle244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sid w:val="000505F5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67">
    <w:name w:val="CharStyle367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19">
    <w:name w:val="CharStyle419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50">
    <w:name w:val="CharStyle450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463">
    <w:name w:val="CharStyle463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89">
    <w:name w:val="CharStyle489"/>
    <w:basedOn w:val="DefaultParagraphFont"/>
    <w:rsid w:val="000505F5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6">
    <w:name w:val="CharStyle566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70">
    <w:name w:val="CharStyle570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22"/>
      <w:szCs w:val="22"/>
    </w:rPr>
  </w:style>
  <w:style w:type="character" w:customStyle="1" w:styleId="CharStyle589">
    <w:name w:val="CharStyle589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12">
    <w:name w:val="CharStyle612"/>
    <w:basedOn w:val="DefaultParagraphFont"/>
    <w:rsid w:val="000505F5"/>
    <w:rPr>
      <w:rFonts w:ascii="Trebuchet MS" w:eastAsia="Trebuchet MS" w:hAnsi="Trebuchet MS" w:cs="Trebuchet MS"/>
      <w:b/>
      <w:bCs/>
      <w:i w:val="0"/>
      <w:iCs w:val="0"/>
      <w:smallCaps w:val="0"/>
      <w:sz w:val="10"/>
      <w:szCs w:val="10"/>
    </w:rPr>
  </w:style>
  <w:style w:type="character" w:customStyle="1" w:styleId="CharStyle666">
    <w:name w:val="CharStyle666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83">
    <w:name w:val="CharStyle683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99">
    <w:name w:val="CharStyle699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17">
    <w:name w:val="CharStyle71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21">
    <w:name w:val="CharStyle721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7">
    <w:name w:val="CharStyle74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62">
    <w:name w:val="CharStyle762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76">
    <w:name w:val="CharStyle776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85">
    <w:name w:val="CharStyle78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02">
    <w:name w:val="CharStyle802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49">
    <w:name w:val="CharStyle849"/>
    <w:basedOn w:val="DefaultParagraphFont"/>
    <w:rsid w:val="000505F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16"/>
      <w:szCs w:val="16"/>
    </w:rPr>
  </w:style>
  <w:style w:type="character" w:customStyle="1" w:styleId="CharStyle855">
    <w:name w:val="CharStyle85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67">
    <w:name w:val="CharStyle867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2"/>
      <w:szCs w:val="12"/>
    </w:rPr>
  </w:style>
  <w:style w:type="character" w:customStyle="1" w:styleId="CharStyle870">
    <w:name w:val="CharStyle870"/>
    <w:basedOn w:val="DefaultParagraphFont"/>
    <w:rsid w:val="000505F5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879">
    <w:name w:val="CharStyle879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890">
    <w:name w:val="CharStyle890"/>
    <w:basedOn w:val="DefaultParagraphFont"/>
    <w:rsid w:val="000505F5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901">
    <w:name w:val="CharStyle901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06">
    <w:name w:val="CharStyle906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17">
    <w:name w:val="CharStyle101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11">
    <w:name w:val="CharStyle2011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2081">
    <w:name w:val="CharStyle2081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2095">
    <w:name w:val="CharStyle2095"/>
    <w:basedOn w:val="DefaultParagraphFont"/>
    <w:rsid w:val="000505F5"/>
    <w:rPr>
      <w:rFonts w:ascii="Times New Roman" w:eastAsia="Times New Roman" w:hAnsi="Times New Roman" w:cs="Times New Roman"/>
      <w:b w:val="0"/>
      <w:bCs w:val="0"/>
      <w:i w:val="0"/>
      <w:iCs w:val="0"/>
      <w:smallCaps/>
      <w:spacing w:val="20"/>
      <w:sz w:val="12"/>
      <w:szCs w:val="12"/>
    </w:rPr>
  </w:style>
  <w:style w:type="character" w:customStyle="1" w:styleId="CharStyle2135">
    <w:name w:val="CharStyle2135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7">
    <w:name w:val="CharStyle2137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9">
    <w:name w:val="CharStyle2139"/>
    <w:basedOn w:val="DefaultParagraphFont"/>
    <w:rsid w:val="000505F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49">
    <w:name w:val="CharStyle2149"/>
    <w:basedOn w:val="DefaultParagraphFont"/>
    <w:rsid w:val="000505F5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55">
    <w:name w:val="Style25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6">
    <w:name w:val="Style2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7">
    <w:name w:val="Style2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8">
    <w:name w:val="Style2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9">
    <w:name w:val="Style2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3">
    <w:name w:val="Style26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">
    <w:name w:val="Style2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2">
    <w:name w:val="Style2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">
    <w:name w:val="Style26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7">
    <w:name w:val="Style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6">
    <w:name w:val="Style2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3">
    <w:name w:val="Style12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0">
    <w:name w:val="Style126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58">
    <w:name w:val="Style10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0">
    <w:name w:val="Style94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">
    <w:name w:val="Style2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0">
    <w:name w:val="Style28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7">
    <w:name w:val="Style7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1">
    <w:name w:val="Style28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7">
    <w:name w:val="Style12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5">
    <w:name w:val="Style118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2">
    <w:name w:val="Style12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5">
    <w:name w:val="Style121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2">
    <w:name w:val="Style93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8">
    <w:name w:val="Style62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6">
    <w:name w:val="Style126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2">
    <w:name w:val="Style67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5">
    <w:name w:val="Style6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6">
    <w:name w:val="Style65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6">
    <w:name w:val="Style3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7">
    <w:name w:val="Style30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8">
    <w:name w:val="Style30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3">
    <w:name w:val="Style67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4">
    <w:name w:val="Style8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00">
    <w:name w:val="Style16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4">
    <w:name w:val="Style181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2">
    <w:name w:val="Style12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3">
    <w:name w:val="Style111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1">
    <w:name w:val="Style78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0">
    <w:name w:val="Style63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0">
    <w:name w:val="Style92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2">
    <w:name w:val="Style159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1">
    <w:name w:val="Style6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9">
    <w:name w:val="Style12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">
    <w:name w:val="Style63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96">
    <w:name w:val="Style39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2">
    <w:name w:val="Style3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9">
    <w:name w:val="Style14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9">
    <w:name w:val="Style79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6">
    <w:name w:val="Style52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9">
    <w:name w:val="Style13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1">
    <w:name w:val="Style41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">
    <w:name w:val="Style52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3">
    <w:name w:val="Style63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3">
    <w:name w:val="Style62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7">
    <w:name w:val="Style65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79">
    <w:name w:val="Style107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4">
    <w:name w:val="Style63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6">
    <w:name w:val="Style43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9">
    <w:name w:val="Style108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1">
    <w:name w:val="Style43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2">
    <w:name w:val="Style7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8">
    <w:name w:val="Style6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76">
    <w:name w:val="Style147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4">
    <w:name w:val="Style67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4">
    <w:name w:val="Style127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95">
    <w:name w:val="Style79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40">
    <w:name w:val="Style134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1">
    <w:name w:val="Style62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9">
    <w:name w:val="Style126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7">
    <w:name w:val="Style74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9">
    <w:name w:val="Style63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2">
    <w:name w:val="Style126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0">
    <w:name w:val="Style67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">
    <w:name w:val="Style6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0">
    <w:name w:val="Style120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">
    <w:name w:val="Style65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8">
    <w:name w:val="Style74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1">
    <w:name w:val="Style146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6">
    <w:name w:val="Style506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9">
    <w:name w:val="Style64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7">
    <w:name w:val="Style78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8">
    <w:name w:val="Style5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0">
    <w:name w:val="Style520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8">
    <w:name w:val="Style66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2">
    <w:name w:val="Style5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4">
    <w:name w:val="Style62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3">
    <w:name w:val="Style199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22">
    <w:name w:val="Style232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1">
    <w:name w:val="Style2311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2">
    <w:name w:val="Style248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67">
    <w:name w:val="Style2167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18">
    <w:name w:val="Style251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12">
    <w:name w:val="Style261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09">
    <w:name w:val="Style2109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83">
    <w:name w:val="Style2383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8">
    <w:name w:val="Style2258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05">
    <w:name w:val="Style2305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9">
    <w:name w:val="CharStyle1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33">
    <w:name w:val="CharStyle3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36">
    <w:name w:val="CharStyle3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37">
    <w:name w:val="CharStyle3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38">
    <w:name w:val="CharStyle38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pacing w:val="20"/>
      <w:sz w:val="24"/>
      <w:szCs w:val="24"/>
    </w:rPr>
  </w:style>
  <w:style w:type="character" w:customStyle="1" w:styleId="CharStyle71">
    <w:name w:val="CharStyle71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4"/>
      <w:szCs w:val="14"/>
    </w:rPr>
  </w:style>
  <w:style w:type="character" w:customStyle="1" w:styleId="CharStyle74">
    <w:name w:val="CharStyle74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90">
    <w:name w:val="CharStyle90"/>
    <w:basedOn w:val="DefaultParagraphFont"/>
    <w:rPr>
      <w:rFonts w:ascii="Trebuchet MS" w:eastAsia="Trebuchet MS" w:hAnsi="Trebuchet MS" w:cs="Trebuchet MS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">
    <w:name w:val="CharStyle11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35">
    <w:name w:val="CharStyle13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47">
    <w:name w:val="CharStyle147"/>
    <w:basedOn w:val="DefaultParagraphFont"/>
    <w:rPr>
      <w:rFonts w:ascii="Arial Black" w:eastAsia="Arial Black" w:hAnsi="Arial Black" w:cs="Arial Black"/>
      <w:b w:val="0"/>
      <w:bCs w:val="0"/>
      <w:i w:val="0"/>
      <w:iCs w:val="0"/>
      <w:smallCaps/>
      <w:sz w:val="10"/>
      <w:szCs w:val="10"/>
    </w:rPr>
  </w:style>
  <w:style w:type="character" w:customStyle="1" w:styleId="CharStyle175">
    <w:name w:val="CharStyle175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4"/>
      <w:szCs w:val="14"/>
    </w:rPr>
  </w:style>
  <w:style w:type="character" w:customStyle="1" w:styleId="CharStyle177">
    <w:name w:val="CharStyle17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184">
    <w:name w:val="CharStyle184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190">
    <w:name w:val="CharStyle190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2"/>
      <w:szCs w:val="12"/>
    </w:rPr>
  </w:style>
  <w:style w:type="character" w:customStyle="1" w:styleId="CharStyle192">
    <w:name w:val="CharStyle192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94">
    <w:name w:val="CharStyle194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197">
    <w:name w:val="CharStyle19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05">
    <w:name w:val="CharStyle205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2"/>
      <w:szCs w:val="12"/>
    </w:rPr>
  </w:style>
  <w:style w:type="character" w:customStyle="1" w:styleId="CharStyle206">
    <w:name w:val="CharStyle206"/>
    <w:basedOn w:val="DefaultParagraphFont"/>
    <w:rPr>
      <w:rFonts w:ascii="Georgia" w:eastAsia="Georgia" w:hAnsi="Georgia" w:cs="Georgia"/>
      <w:b w:val="0"/>
      <w:bCs w:val="0"/>
      <w:i w:val="0"/>
      <w:iCs w:val="0"/>
      <w:smallCaps/>
      <w:sz w:val="16"/>
      <w:szCs w:val="16"/>
    </w:rPr>
  </w:style>
  <w:style w:type="character" w:customStyle="1" w:styleId="CharStyle218">
    <w:name w:val="CharStyle218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242">
    <w:name w:val="CharStyle24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4">
    <w:name w:val="CharStyle244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13">
    <w:name w:val="CharStyle313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367">
    <w:name w:val="CharStyle36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419">
    <w:name w:val="CharStyle41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450">
    <w:name w:val="CharStyle45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463">
    <w:name w:val="CharStyle46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70">
    <w:name w:val="CharStyle4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89">
    <w:name w:val="CharStyle48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566">
    <w:name w:val="CharStyle56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70">
    <w:name w:val="CharStyle570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w w:val="150"/>
      <w:sz w:val="22"/>
      <w:szCs w:val="22"/>
    </w:rPr>
  </w:style>
  <w:style w:type="character" w:customStyle="1" w:styleId="CharStyle589">
    <w:name w:val="CharStyle58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12">
    <w:name w:val="CharStyle612"/>
    <w:basedOn w:val="DefaultParagraphFont"/>
    <w:rPr>
      <w:rFonts w:ascii="Trebuchet MS" w:eastAsia="Trebuchet MS" w:hAnsi="Trebuchet MS" w:cs="Trebuchet MS"/>
      <w:b/>
      <w:bCs/>
      <w:i w:val="0"/>
      <w:iCs w:val="0"/>
      <w:smallCaps w:val="0"/>
      <w:sz w:val="10"/>
      <w:szCs w:val="10"/>
    </w:rPr>
  </w:style>
  <w:style w:type="character" w:customStyle="1" w:styleId="CharStyle666">
    <w:name w:val="CharStyle66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683">
    <w:name w:val="CharStyle683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699">
    <w:name w:val="CharStyle69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17">
    <w:name w:val="CharStyle7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721">
    <w:name w:val="CharStyle72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7">
    <w:name w:val="CharStyle74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62">
    <w:name w:val="CharStyle762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776">
    <w:name w:val="CharStyle776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785">
    <w:name w:val="CharStyle78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02">
    <w:name w:val="CharStyle802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849">
    <w:name w:val="CharStyle849"/>
    <w:basedOn w:val="DefaultParagraphFon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16"/>
      <w:szCs w:val="16"/>
    </w:rPr>
  </w:style>
  <w:style w:type="character" w:customStyle="1" w:styleId="CharStyle855">
    <w:name w:val="CharStyle855"/>
    <w:basedOn w:val="DefaultParagraphFont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67">
    <w:name w:val="CharStyle867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12"/>
      <w:szCs w:val="12"/>
    </w:rPr>
  </w:style>
  <w:style w:type="character" w:customStyle="1" w:styleId="CharStyle870">
    <w:name w:val="CharStyle870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8"/>
      <w:szCs w:val="18"/>
    </w:rPr>
  </w:style>
  <w:style w:type="character" w:customStyle="1" w:styleId="CharStyle879">
    <w:name w:val="CharStyle879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890">
    <w:name w:val="CharStyle890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901">
    <w:name w:val="CharStyle90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906">
    <w:name w:val="CharStyle906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017">
    <w:name w:val="CharStyle101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11">
    <w:name w:val="CharStyle2011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2081">
    <w:name w:val="CharStyle2081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12"/>
      <w:szCs w:val="12"/>
    </w:rPr>
  </w:style>
  <w:style w:type="character" w:customStyle="1" w:styleId="CharStyle2095">
    <w:name w:val="CharStyle2095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/>
      <w:spacing w:val="20"/>
      <w:sz w:val="12"/>
      <w:szCs w:val="12"/>
    </w:rPr>
  </w:style>
  <w:style w:type="character" w:customStyle="1" w:styleId="CharStyle2135">
    <w:name w:val="CharStyle2135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7">
    <w:name w:val="CharStyle2137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2139">
    <w:name w:val="CharStyle2139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149">
    <w:name w:val="CharStyle2149"/>
    <w:basedOn w:val="DefaultParagraphFont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Harper, Michael</cp:lastModifiedBy>
  <cp:revision>10</cp:revision>
  <dcterms:created xsi:type="dcterms:W3CDTF">2017-04-11T00:07:00Z</dcterms:created>
  <dcterms:modified xsi:type="dcterms:W3CDTF">2017-11-01T21:31:00Z</dcterms:modified>
</cp:coreProperties>
</file>